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97A3D" w14:textId="77777777" w:rsidR="00913863" w:rsidRPr="000779FF" w:rsidRDefault="00913863" w:rsidP="00913863">
      <w:pPr>
        <w:jc w:val="center"/>
        <w:rPr>
          <w:b/>
        </w:rPr>
      </w:pPr>
      <w:r w:rsidRPr="000779FF">
        <w:rPr>
          <w:b/>
        </w:rPr>
        <w:t>DICHIARAZIONE SOSTITUTIVA DI ATTO DI NOTORIETÀ</w:t>
      </w:r>
    </w:p>
    <w:p w14:paraId="11736369" w14:textId="77777777" w:rsidR="00913863" w:rsidRPr="000779FF" w:rsidRDefault="00913863" w:rsidP="00913863">
      <w:pPr>
        <w:jc w:val="center"/>
      </w:pPr>
      <w:r w:rsidRPr="000779FF">
        <w:t>(art. 3</w:t>
      </w:r>
      <w:r>
        <w:t>1</w:t>
      </w:r>
      <w:r w:rsidRPr="000779FF">
        <w:t xml:space="preserve"> </w:t>
      </w:r>
      <w:r>
        <w:t>della legge regionale 6 agosto</w:t>
      </w:r>
      <w:r w:rsidRPr="000779FF">
        <w:t xml:space="preserve"> </w:t>
      </w:r>
      <w:r>
        <w:t>2007, n. 19</w:t>
      </w:r>
      <w:r w:rsidRPr="000779FF">
        <w:t>)</w:t>
      </w:r>
    </w:p>
    <w:p w14:paraId="12B9602E" w14:textId="77777777" w:rsidR="00913863" w:rsidRDefault="00913863" w:rsidP="00913863">
      <w:pPr>
        <w:jc w:val="center"/>
      </w:pPr>
    </w:p>
    <w:p w14:paraId="6CAB7E8E" w14:textId="77777777" w:rsidR="00913863" w:rsidRDefault="00913863" w:rsidP="00913863">
      <w:pPr>
        <w:jc w:val="center"/>
      </w:pPr>
    </w:p>
    <w:p w14:paraId="535595A5" w14:textId="77777777" w:rsidR="00913863" w:rsidRPr="000779FF" w:rsidRDefault="00913863" w:rsidP="00913863">
      <w:pPr>
        <w:jc w:val="center"/>
      </w:pPr>
    </w:p>
    <w:p w14:paraId="155AAA4B" w14:textId="77777777" w:rsidR="00913863" w:rsidRPr="000779FF" w:rsidRDefault="00913863" w:rsidP="00913863">
      <w:pPr>
        <w:spacing w:line="360" w:lineRule="auto"/>
        <w:jc w:val="both"/>
      </w:pPr>
      <w:r>
        <w:t xml:space="preserve">Il/La sottoscritto/a _____________________________ </w:t>
      </w:r>
      <w:r w:rsidRPr="000779FF">
        <w:t>nat</w:t>
      </w:r>
      <w:r>
        <w:t>o/a</w:t>
      </w:r>
      <w:r w:rsidRPr="000779FF">
        <w:t xml:space="preserve"> </w:t>
      </w:r>
      <w:proofErr w:type="spellStart"/>
      <w:r w:rsidRPr="000779FF">
        <w:t>a</w:t>
      </w:r>
      <w:proofErr w:type="spellEnd"/>
      <w:r w:rsidRPr="000779FF">
        <w:t xml:space="preserve"> </w:t>
      </w:r>
      <w:r>
        <w:t>________________ (</w:t>
      </w:r>
      <w:proofErr w:type="spellStart"/>
      <w:r>
        <w:t>prov</w:t>
      </w:r>
      <w:proofErr w:type="spellEnd"/>
      <w:r>
        <w:t xml:space="preserve"> ___)</w:t>
      </w:r>
      <w:r w:rsidRPr="000779FF">
        <w:t xml:space="preserve"> il </w:t>
      </w:r>
      <w:r>
        <w:t>_________,</w:t>
      </w:r>
      <w:r w:rsidRPr="000779FF">
        <w:t xml:space="preserve"> residente </w:t>
      </w:r>
      <w:r>
        <w:t>in</w:t>
      </w:r>
      <w:r w:rsidRPr="000779FF">
        <w:t xml:space="preserve"> </w:t>
      </w:r>
      <w:r>
        <w:t>__________________ (Prov. __</w:t>
      </w:r>
      <w:r w:rsidRPr="000779FF">
        <w:t xml:space="preserve">), </w:t>
      </w:r>
      <w:r>
        <w:t>Via ____________________, n. ____</w:t>
      </w:r>
      <w:r w:rsidRPr="000779FF">
        <w:t xml:space="preserve">, </w:t>
      </w:r>
      <w:r>
        <w:t>in qualità di _______________________ dell’impresa __________________________, con sede a ________________ , Via _____________________ (prov. __), a conoscenza di quanto disposto dall’art. 76 del D.P.R. 28 dicembre 2000, n. 445, sulle sanzioni penali a carico di chi rilascia dichiarazioni mendaci e di quanto disposto dall’art. 33 della l.r. 19/2007, sulla decadenza dai benefici in caso di dichiarazioni non veritiere,</w:t>
      </w:r>
    </w:p>
    <w:p w14:paraId="5243C06F" w14:textId="77777777" w:rsidR="00913863" w:rsidRDefault="00913863" w:rsidP="00913863">
      <w:pPr>
        <w:jc w:val="both"/>
      </w:pPr>
    </w:p>
    <w:p w14:paraId="0C3A3D37" w14:textId="77777777" w:rsidR="00913863" w:rsidRPr="000779FF" w:rsidRDefault="00913863" w:rsidP="00913863">
      <w:pPr>
        <w:jc w:val="both"/>
      </w:pPr>
    </w:p>
    <w:p w14:paraId="314B271F" w14:textId="77777777" w:rsidR="00913863" w:rsidRDefault="00913863" w:rsidP="00913863">
      <w:pPr>
        <w:jc w:val="center"/>
      </w:pPr>
      <w:r w:rsidRPr="000779FF">
        <w:t>DICHIARA</w:t>
      </w:r>
    </w:p>
    <w:p w14:paraId="2B289652" w14:textId="77777777" w:rsidR="00913863" w:rsidRDefault="00913863" w:rsidP="00913863">
      <w:pPr>
        <w:jc w:val="center"/>
      </w:pPr>
      <w:r>
        <w:t>Sotto la propria personale responsabilità,</w:t>
      </w:r>
    </w:p>
    <w:p w14:paraId="4F1B9B42" w14:textId="77777777" w:rsidR="00913863" w:rsidRDefault="00913863" w:rsidP="00913863">
      <w:pPr>
        <w:jc w:val="center"/>
      </w:pPr>
      <w:r>
        <w:t>ai sensi dell’art. 31 della legge regionale 6 agosto 2007, n. 19</w:t>
      </w:r>
    </w:p>
    <w:p w14:paraId="71201A26" w14:textId="77777777" w:rsidR="00913863" w:rsidRDefault="00913863" w:rsidP="00913863">
      <w:pPr>
        <w:jc w:val="center"/>
      </w:pPr>
      <w:r>
        <w:t>che l’impresa sta svolgendo i seguenti progetti di ricerca e innovazione finanziati con risorse</w:t>
      </w:r>
    </w:p>
    <w:p w14:paraId="77982893" w14:textId="77777777" w:rsidR="00913863" w:rsidRPr="000779FF" w:rsidRDefault="00913863" w:rsidP="00913863">
      <w:pPr>
        <w:jc w:val="center"/>
      </w:pPr>
      <w:r>
        <w:t>pubbliche</w:t>
      </w:r>
    </w:p>
    <w:p w14:paraId="23598A83" w14:textId="77777777" w:rsidR="00913863" w:rsidRDefault="00913863" w:rsidP="00913863">
      <w:pPr>
        <w:jc w:val="center"/>
      </w:pPr>
    </w:p>
    <w:p w14:paraId="3D2387DA" w14:textId="77777777" w:rsidR="00913863" w:rsidRPr="000779FF" w:rsidRDefault="00913863" w:rsidP="00913863">
      <w:pPr>
        <w:jc w:val="center"/>
      </w:pPr>
    </w:p>
    <w:p w14:paraId="171F7BE2" w14:textId="77777777" w:rsidR="00913863" w:rsidRPr="000779FF" w:rsidRDefault="00913863" w:rsidP="00913863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3"/>
        <w:gridCol w:w="2681"/>
        <w:gridCol w:w="2075"/>
        <w:gridCol w:w="2075"/>
      </w:tblGrid>
      <w:tr w:rsidR="00913863" w:rsidRPr="000779FF" w14:paraId="0F049B82" w14:textId="77777777" w:rsidTr="002D531A">
        <w:trPr>
          <w:trHeight w:val="340"/>
          <w:jc w:val="center"/>
        </w:trPr>
        <w:tc>
          <w:tcPr>
            <w:tcW w:w="3023" w:type="dxa"/>
            <w:shd w:val="clear" w:color="auto" w:fill="auto"/>
          </w:tcPr>
          <w:p w14:paraId="2DE03DBB" w14:textId="77777777" w:rsidR="00913863" w:rsidRPr="000779FF" w:rsidRDefault="00913863" w:rsidP="002D531A">
            <w:pPr>
              <w:jc w:val="center"/>
            </w:pPr>
            <w:r>
              <w:t>Costo del progetto di ricerca/innovazione in corso di svolgimento (€)</w:t>
            </w:r>
          </w:p>
        </w:tc>
        <w:tc>
          <w:tcPr>
            <w:tcW w:w="2681" w:type="dxa"/>
            <w:shd w:val="clear" w:color="auto" w:fill="auto"/>
          </w:tcPr>
          <w:p w14:paraId="0EAD045B" w14:textId="77777777" w:rsidR="00913863" w:rsidRPr="000779FF" w:rsidRDefault="00913863" w:rsidP="002D531A">
            <w:pPr>
              <w:jc w:val="center"/>
            </w:pPr>
            <w:r>
              <w:t>Ammontare del contributo concesso per il finanziamento del progetto (€)</w:t>
            </w:r>
          </w:p>
        </w:tc>
        <w:tc>
          <w:tcPr>
            <w:tcW w:w="2075" w:type="dxa"/>
          </w:tcPr>
          <w:p w14:paraId="1E8CCD3C" w14:textId="77777777" w:rsidR="00913863" w:rsidRPr="000779FF" w:rsidRDefault="00913863" w:rsidP="002D531A">
            <w:pPr>
              <w:jc w:val="center"/>
            </w:pPr>
            <w:r>
              <w:t>Stato di avanzamento % del progetto</w:t>
            </w:r>
          </w:p>
        </w:tc>
        <w:tc>
          <w:tcPr>
            <w:tcW w:w="2075" w:type="dxa"/>
          </w:tcPr>
          <w:p w14:paraId="1AAA36CA" w14:textId="77777777" w:rsidR="00913863" w:rsidRPr="000779FF" w:rsidRDefault="00913863" w:rsidP="002D531A">
            <w:pPr>
              <w:jc w:val="center"/>
            </w:pPr>
            <w:r>
              <w:t>Ente finanziatore</w:t>
            </w:r>
          </w:p>
        </w:tc>
      </w:tr>
      <w:tr w:rsidR="00913863" w:rsidRPr="000779FF" w14:paraId="11B162E1" w14:textId="77777777" w:rsidTr="002D531A">
        <w:trPr>
          <w:trHeight w:val="340"/>
          <w:jc w:val="center"/>
        </w:trPr>
        <w:tc>
          <w:tcPr>
            <w:tcW w:w="3023" w:type="dxa"/>
            <w:shd w:val="clear" w:color="auto" w:fill="auto"/>
          </w:tcPr>
          <w:p w14:paraId="3ECE7F93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681" w:type="dxa"/>
            <w:shd w:val="clear" w:color="auto" w:fill="auto"/>
          </w:tcPr>
          <w:p w14:paraId="130110D5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075" w:type="dxa"/>
          </w:tcPr>
          <w:p w14:paraId="2AEF7A78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075" w:type="dxa"/>
          </w:tcPr>
          <w:p w14:paraId="403A252F" w14:textId="77777777" w:rsidR="00913863" w:rsidRPr="000779FF" w:rsidRDefault="00913863" w:rsidP="002D531A">
            <w:pPr>
              <w:jc w:val="center"/>
            </w:pPr>
          </w:p>
        </w:tc>
      </w:tr>
      <w:tr w:rsidR="00913863" w:rsidRPr="000779FF" w14:paraId="35C78D74" w14:textId="77777777" w:rsidTr="002D531A">
        <w:trPr>
          <w:trHeight w:val="340"/>
          <w:jc w:val="center"/>
        </w:trPr>
        <w:tc>
          <w:tcPr>
            <w:tcW w:w="3023" w:type="dxa"/>
            <w:shd w:val="clear" w:color="auto" w:fill="auto"/>
          </w:tcPr>
          <w:p w14:paraId="5D2B0D4E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681" w:type="dxa"/>
            <w:shd w:val="clear" w:color="auto" w:fill="auto"/>
          </w:tcPr>
          <w:p w14:paraId="57AA52AF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075" w:type="dxa"/>
          </w:tcPr>
          <w:p w14:paraId="3C32EC40" w14:textId="77777777" w:rsidR="00913863" w:rsidRPr="000779FF" w:rsidRDefault="00913863" w:rsidP="002D531A">
            <w:pPr>
              <w:jc w:val="center"/>
            </w:pPr>
          </w:p>
        </w:tc>
        <w:tc>
          <w:tcPr>
            <w:tcW w:w="2075" w:type="dxa"/>
          </w:tcPr>
          <w:p w14:paraId="089E2394" w14:textId="77777777" w:rsidR="00913863" w:rsidRPr="000779FF" w:rsidRDefault="00913863" w:rsidP="002D531A">
            <w:pPr>
              <w:jc w:val="center"/>
            </w:pPr>
          </w:p>
        </w:tc>
      </w:tr>
    </w:tbl>
    <w:p w14:paraId="438A66D1" w14:textId="77777777" w:rsidR="00913863" w:rsidRDefault="00913863" w:rsidP="00913863">
      <w:pPr>
        <w:jc w:val="center"/>
      </w:pPr>
    </w:p>
    <w:p w14:paraId="5A30879D" w14:textId="77777777" w:rsidR="00913863" w:rsidRDefault="00913863" w:rsidP="00913863"/>
    <w:p w14:paraId="12CF662F" w14:textId="77777777" w:rsidR="00913863" w:rsidRDefault="00913863" w:rsidP="00913863">
      <w:pPr>
        <w:jc w:val="both"/>
      </w:pPr>
      <w:r>
        <w:t>Che l’impresa ha il seguente Patrimonio netto</w:t>
      </w:r>
    </w:p>
    <w:p w14:paraId="398FCBE0" w14:textId="77777777" w:rsidR="00913863" w:rsidRDefault="00913863" w:rsidP="00913863">
      <w:pPr>
        <w:jc w:val="both"/>
      </w:pPr>
    </w:p>
    <w:p w14:paraId="5C8D300F" w14:textId="77777777" w:rsidR="00913863" w:rsidRDefault="00913863" w:rsidP="00913863">
      <w:pPr>
        <w:jc w:val="both"/>
      </w:pPr>
    </w:p>
    <w:p w14:paraId="2F798791" w14:textId="77777777" w:rsidR="00913863" w:rsidRDefault="00913863" w:rsidP="0091386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913863" w:rsidRPr="00A4490C" w14:paraId="0AF18563" w14:textId="77777777" w:rsidTr="002D531A">
        <w:tc>
          <w:tcPr>
            <w:tcW w:w="4889" w:type="dxa"/>
            <w:shd w:val="clear" w:color="auto" w:fill="auto"/>
          </w:tcPr>
          <w:p w14:paraId="64529087" w14:textId="77777777" w:rsidR="00913863" w:rsidRPr="00A4490C" w:rsidRDefault="00913863" w:rsidP="002D531A">
            <w:pPr>
              <w:jc w:val="both"/>
            </w:pPr>
            <w:r w:rsidRPr="00A4490C">
              <w:t>Valore del Patrimonio Netto dell’ultimo bilancio approvato</w:t>
            </w:r>
          </w:p>
        </w:tc>
        <w:tc>
          <w:tcPr>
            <w:tcW w:w="4889" w:type="dxa"/>
            <w:shd w:val="clear" w:color="auto" w:fill="auto"/>
          </w:tcPr>
          <w:p w14:paraId="4E7F767D" w14:textId="77777777" w:rsidR="00913863" w:rsidRPr="00A4490C" w:rsidRDefault="00913863" w:rsidP="002D531A">
            <w:pPr>
              <w:jc w:val="both"/>
            </w:pPr>
            <w:r w:rsidRPr="00A4490C">
              <w:t>€</w:t>
            </w:r>
          </w:p>
        </w:tc>
      </w:tr>
    </w:tbl>
    <w:p w14:paraId="6E96D09F" w14:textId="77777777" w:rsidR="00913863" w:rsidRDefault="00913863" w:rsidP="00913863">
      <w:pPr>
        <w:jc w:val="both"/>
      </w:pPr>
    </w:p>
    <w:p w14:paraId="2ACE63AA" w14:textId="77777777" w:rsidR="00913863" w:rsidRDefault="00913863" w:rsidP="00913863">
      <w:pPr>
        <w:jc w:val="both"/>
      </w:pPr>
    </w:p>
    <w:p w14:paraId="4AD24CFF" w14:textId="77777777" w:rsidR="00913863" w:rsidRDefault="00913863" w:rsidP="00913863">
      <w:pPr>
        <w:jc w:val="both"/>
      </w:pPr>
    </w:p>
    <w:p w14:paraId="43F85081" w14:textId="77777777" w:rsidR="00913863" w:rsidRPr="004A5E89" w:rsidRDefault="00913863" w:rsidP="00913863">
      <w:pPr>
        <w:jc w:val="both"/>
      </w:pPr>
    </w:p>
    <w:p w14:paraId="28353F14" w14:textId="1D438F7D" w:rsidR="00913863" w:rsidRDefault="00913863" w:rsidP="00913863">
      <w:pPr>
        <w:spacing w:line="360" w:lineRule="auto"/>
        <w:ind w:left="360"/>
        <w:jc w:val="both"/>
      </w:pPr>
      <w:r w:rsidRPr="000779FF">
        <w:t>Luogo e data</w:t>
      </w:r>
      <w:r>
        <w:tab/>
      </w:r>
      <w:r>
        <w:tab/>
      </w:r>
      <w:r>
        <w:tab/>
      </w:r>
      <w:r w:rsidRPr="000779FF">
        <w:tab/>
      </w:r>
      <w:r w:rsidRPr="000779FF">
        <w:tab/>
      </w:r>
      <w:r w:rsidRPr="000779FF">
        <w:tab/>
      </w:r>
      <w:r>
        <w:tab/>
      </w:r>
      <w:r>
        <w:tab/>
      </w:r>
      <w:r>
        <w:tab/>
      </w:r>
      <w:r>
        <w:tab/>
        <w:t>Il dichiarante</w:t>
      </w:r>
    </w:p>
    <w:p w14:paraId="233B8273" w14:textId="1D4AFE44" w:rsidR="00C6243A" w:rsidRDefault="00C6243A" w:rsidP="00C6243A">
      <w:pPr>
        <w:pStyle w:val="Intestazione"/>
        <w:tabs>
          <w:tab w:val="center" w:pos="7371"/>
        </w:tabs>
        <w:ind w:firstLine="6521"/>
        <w:rPr>
          <w:i/>
          <w:iCs/>
          <w:sz w:val="18"/>
          <w:szCs w:val="18"/>
        </w:rPr>
      </w:pPr>
      <w:r>
        <w:t xml:space="preserve">              </w:t>
      </w:r>
      <w:r>
        <w:tab/>
      </w:r>
      <w:r>
        <w:rPr>
          <w:i/>
          <w:iCs/>
          <w:sz w:val="18"/>
          <w:szCs w:val="18"/>
        </w:rPr>
        <w:t xml:space="preserve">       (Firmato digitalmente)</w:t>
      </w:r>
    </w:p>
    <w:p w14:paraId="43E46CD3" w14:textId="3D083EFC" w:rsidR="00C6243A" w:rsidRDefault="00C6243A" w:rsidP="00913863">
      <w:pPr>
        <w:spacing w:line="360" w:lineRule="auto"/>
        <w:ind w:left="360"/>
        <w:jc w:val="both"/>
      </w:pPr>
    </w:p>
    <w:p w14:paraId="1DC1BBE2" w14:textId="77777777" w:rsidR="00913863" w:rsidRPr="000779FF" w:rsidRDefault="00913863" w:rsidP="00913863">
      <w:pPr>
        <w:spacing w:line="360" w:lineRule="auto"/>
        <w:jc w:val="both"/>
      </w:pPr>
      <w:r>
        <w:t>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</w:t>
      </w:r>
    </w:p>
    <w:p w14:paraId="632B37A2" w14:textId="277F9186" w:rsidR="00913863" w:rsidRDefault="00160CA9" w:rsidP="00913863">
      <w:pPr>
        <w:spacing w:after="1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FCD2DF1" w14:textId="77777777" w:rsidR="00913863" w:rsidRDefault="00913863" w:rsidP="00913863">
      <w:pPr>
        <w:spacing w:after="120"/>
        <w:jc w:val="both"/>
      </w:pPr>
    </w:p>
    <w:p w14:paraId="0C022549" w14:textId="77777777" w:rsidR="00913863" w:rsidRDefault="00913863" w:rsidP="00913863">
      <w:pPr>
        <w:spacing w:after="120"/>
        <w:ind w:left="709" w:hanging="709"/>
        <w:jc w:val="both"/>
      </w:pPr>
    </w:p>
    <w:p w14:paraId="495D166B" w14:textId="77777777" w:rsidR="00913863" w:rsidRDefault="00913863" w:rsidP="00913863">
      <w:pPr>
        <w:spacing w:after="120"/>
        <w:ind w:left="709" w:hanging="709"/>
        <w:jc w:val="both"/>
      </w:pPr>
    </w:p>
    <w:sectPr w:rsidR="00913863" w:rsidSect="005701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5C3B2" w14:textId="77777777" w:rsidR="00083EA1" w:rsidRDefault="00083EA1">
      <w:r>
        <w:separator/>
      </w:r>
    </w:p>
  </w:endnote>
  <w:endnote w:type="continuationSeparator" w:id="0">
    <w:p w14:paraId="3B36924F" w14:textId="77777777" w:rsidR="00083EA1" w:rsidRDefault="00083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27A">
          <w:rPr>
            <w:noProof/>
          </w:rPr>
          <w:t>1</w:t>
        </w:r>
        <w:r>
          <w:fldChar w:fldCharType="end"/>
        </w:r>
      </w:p>
    </w:sdtContent>
  </w:sdt>
  <w:p w14:paraId="4F746457" w14:textId="0A73960B" w:rsidR="00083EA1" w:rsidRDefault="00083EA1" w:rsidP="00CF15A1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379E8" w14:textId="77777777" w:rsidR="00E7602D" w:rsidRDefault="00E760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DA53D" w14:textId="77777777" w:rsidR="00083EA1" w:rsidRDefault="00083EA1">
      <w:r>
        <w:separator/>
      </w:r>
    </w:p>
  </w:footnote>
  <w:footnote w:type="continuationSeparator" w:id="0">
    <w:p w14:paraId="4E090B66" w14:textId="77777777" w:rsidR="00083EA1" w:rsidRDefault="00083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B4B9A" w14:textId="77777777" w:rsidR="00E7602D" w:rsidRDefault="00E7602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2A4F2" w14:textId="77777777" w:rsidR="00083EA1" w:rsidRDefault="00083EA1" w:rsidP="00570103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EE6943" wp14:editId="5148EC2E">
              <wp:simplePos x="0" y="0"/>
              <wp:positionH relativeFrom="column">
                <wp:posOffset>1735326</wp:posOffset>
              </wp:positionH>
              <wp:positionV relativeFrom="paragraph">
                <wp:posOffset>-233045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531B2E" w14:textId="77777777" w:rsidR="00083EA1" w:rsidRPr="0088653E" w:rsidRDefault="00083EA1" w:rsidP="00CF15A1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EE6943" id="Rectangle 2" o:spid="_x0000_s1026" style="position:absolute;left:0;text-align:left;margin-left:136.65pt;margin-top:-18.35pt;width:196.45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MxelnffAAAACgEAAA8AAAAAAAAAAAAAAAAAgAQAAGRycy9k&#10;b3ducmV2LnhtbFBLBQYAAAAABAAEAPMAAACMBQAAAAA=&#10;">
              <v:textbox>
                <w:txbxContent>
                  <w:p w14:paraId="38531B2E" w14:textId="77777777" w:rsidR="00083EA1" w:rsidRPr="0088653E" w:rsidRDefault="00083EA1" w:rsidP="00CF15A1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1EEEAD69" w14:textId="77777777" w:rsidR="00083EA1" w:rsidRDefault="00083EA1" w:rsidP="00570103">
    <w:pPr>
      <w:pStyle w:val="Intestazione"/>
      <w:jc w:val="center"/>
    </w:pPr>
  </w:p>
  <w:p w14:paraId="457F5249" w14:textId="77777777" w:rsidR="00083EA1" w:rsidRDefault="00083EA1" w:rsidP="00570103">
    <w:pPr>
      <w:pStyle w:val="Intestazione"/>
      <w:jc w:val="center"/>
    </w:pPr>
  </w:p>
  <w:p w14:paraId="40849CC0" w14:textId="51CE384F" w:rsidR="00083EA1" w:rsidRPr="008564EB" w:rsidRDefault="00083EA1" w:rsidP="008564EB">
    <w:pPr>
      <w:spacing w:before="120" w:after="120"/>
      <w:jc w:val="center"/>
      <w:rPr>
        <w:rFonts w:eastAsia="Calibri"/>
        <w:b/>
        <w:sz w:val="28"/>
        <w:szCs w:val="28"/>
      </w:rPr>
    </w:pPr>
    <w:r w:rsidRPr="008564EB">
      <w:rPr>
        <w:rFonts w:eastAsia="Calibri"/>
        <w:b/>
        <w:sz w:val="28"/>
        <w:szCs w:val="28"/>
      </w:rPr>
      <w:t xml:space="preserve">BANDO </w:t>
    </w:r>
    <w:r w:rsidR="009B7BC3">
      <w:rPr>
        <w:rFonts w:eastAsia="Calibri"/>
        <w:b/>
        <w:sz w:val="28"/>
        <w:szCs w:val="28"/>
      </w:rPr>
      <w:t>RICERCA 2025</w:t>
    </w:r>
  </w:p>
  <w:p w14:paraId="3A7E509C" w14:textId="77777777" w:rsidR="00083EA1" w:rsidRDefault="00083EA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8112" w14:textId="77777777" w:rsidR="00E7602D" w:rsidRDefault="00E760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1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5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5"/>
  </w:num>
  <w:num w:numId="4">
    <w:abstractNumId w:val="26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3"/>
  </w:num>
  <w:num w:numId="11">
    <w:abstractNumId w:val="22"/>
  </w:num>
  <w:num w:numId="12">
    <w:abstractNumId w:val="10"/>
  </w:num>
  <w:num w:numId="13">
    <w:abstractNumId w:val="27"/>
  </w:num>
  <w:num w:numId="14">
    <w:abstractNumId w:val="20"/>
  </w:num>
  <w:num w:numId="15">
    <w:abstractNumId w:val="5"/>
  </w:num>
  <w:num w:numId="16">
    <w:abstractNumId w:val="28"/>
  </w:num>
  <w:num w:numId="17">
    <w:abstractNumId w:val="15"/>
  </w:num>
  <w:num w:numId="18">
    <w:abstractNumId w:val="19"/>
  </w:num>
  <w:num w:numId="19">
    <w:abstractNumId w:val="24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1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3CF1"/>
    <w:rsid w:val="00026D91"/>
    <w:rsid w:val="00047A79"/>
    <w:rsid w:val="000835D8"/>
    <w:rsid w:val="00083EA1"/>
    <w:rsid w:val="00093E19"/>
    <w:rsid w:val="001078E3"/>
    <w:rsid w:val="00160CA9"/>
    <w:rsid w:val="00176E14"/>
    <w:rsid w:val="00181AC8"/>
    <w:rsid w:val="00257D11"/>
    <w:rsid w:val="00275CBA"/>
    <w:rsid w:val="00285233"/>
    <w:rsid w:val="00293EAF"/>
    <w:rsid w:val="002C5B3B"/>
    <w:rsid w:val="002C60EC"/>
    <w:rsid w:val="00363879"/>
    <w:rsid w:val="003C1F45"/>
    <w:rsid w:val="00482197"/>
    <w:rsid w:val="00505386"/>
    <w:rsid w:val="005210CC"/>
    <w:rsid w:val="00570103"/>
    <w:rsid w:val="005A227A"/>
    <w:rsid w:val="00605AA6"/>
    <w:rsid w:val="006920C5"/>
    <w:rsid w:val="007004A6"/>
    <w:rsid w:val="0072664C"/>
    <w:rsid w:val="007406C1"/>
    <w:rsid w:val="007700B4"/>
    <w:rsid w:val="007E3CF1"/>
    <w:rsid w:val="00800A6A"/>
    <w:rsid w:val="008564EB"/>
    <w:rsid w:val="008616EE"/>
    <w:rsid w:val="00866B6E"/>
    <w:rsid w:val="00883080"/>
    <w:rsid w:val="008B6F89"/>
    <w:rsid w:val="00913863"/>
    <w:rsid w:val="00972DA3"/>
    <w:rsid w:val="009B7BC3"/>
    <w:rsid w:val="00A0670B"/>
    <w:rsid w:val="00A640F0"/>
    <w:rsid w:val="00AE5050"/>
    <w:rsid w:val="00B45DB8"/>
    <w:rsid w:val="00BA33DA"/>
    <w:rsid w:val="00BA4F21"/>
    <w:rsid w:val="00BE2D96"/>
    <w:rsid w:val="00C115D8"/>
    <w:rsid w:val="00C2473B"/>
    <w:rsid w:val="00C6243A"/>
    <w:rsid w:val="00CB42E9"/>
    <w:rsid w:val="00CF15A1"/>
    <w:rsid w:val="00D10852"/>
    <w:rsid w:val="00DB0C5C"/>
    <w:rsid w:val="00E7602D"/>
    <w:rsid w:val="00E915DC"/>
    <w:rsid w:val="00EE5BC5"/>
    <w:rsid w:val="00F0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2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A0B23-FBEF-449F-9518-BE1562015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Caroline RONCAROLO</cp:lastModifiedBy>
  <cp:revision>25</cp:revision>
  <cp:lastPrinted>2017-04-20T08:18:00Z</cp:lastPrinted>
  <dcterms:created xsi:type="dcterms:W3CDTF">2021-06-17T06:48:00Z</dcterms:created>
  <dcterms:modified xsi:type="dcterms:W3CDTF">2025-06-09T12:16:00Z</dcterms:modified>
</cp:coreProperties>
</file>